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E8254" w14:textId="70F72C59" w:rsidR="00DA563F" w:rsidRDefault="00DA563F" w:rsidP="00DA563F">
      <w:pPr>
        <w:jc w:val="center"/>
        <w:rPr>
          <w:rFonts w:ascii="ADLaM Display" w:hAnsi="ADLaM Display" w:cs="ADLaM Display"/>
          <w:b/>
          <w:color w:val="0F9ED5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A563F">
        <w:rPr>
          <w:rFonts w:ascii="ADLaM Display" w:hAnsi="ADLaM Display" w:cs="ADLaM Display"/>
          <w:b/>
          <w:color w:val="0F9ED5" w:themeColor="accent4"/>
          <w:sz w:val="32"/>
          <w:szCs w:val="3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Lista e mekanizmave mbrojt</w:t>
      </w:r>
      <w:r w:rsidRPr="00DA563F">
        <w:rPr>
          <w:rFonts w:ascii="ADLaM Display" w:hAnsi="ADLaM Display" w:cs="ADLaM Display"/>
          <w:b/>
          <w:color w:val="0F9ED5" w:themeColor="accent4"/>
          <w:sz w:val="32"/>
          <w:szCs w:val="3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DA563F">
        <w:rPr>
          <w:rFonts w:ascii="ADLaM Display" w:hAnsi="ADLaM Display" w:cs="ADLaM Display"/>
          <w:b/>
          <w:color w:val="0F9ED5" w:themeColor="accent4"/>
          <w:sz w:val="32"/>
          <w:szCs w:val="3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 t</w:t>
      </w:r>
      <w:r w:rsidRPr="00DA563F">
        <w:rPr>
          <w:rFonts w:ascii="ADLaM Display" w:hAnsi="ADLaM Display" w:cs="ADLaM Display"/>
          <w:b/>
          <w:color w:val="0F9ED5" w:themeColor="accent4"/>
          <w:sz w:val="32"/>
          <w:szCs w:val="3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DA563F">
        <w:rPr>
          <w:rFonts w:ascii="ADLaM Display" w:hAnsi="ADLaM Display" w:cs="ADLaM Display"/>
          <w:b/>
          <w:color w:val="0F9ED5" w:themeColor="accent4"/>
          <w:sz w:val="32"/>
          <w:szCs w:val="3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krijuara, si pasoj</w:t>
      </w:r>
      <w:r w:rsidRPr="00DA563F">
        <w:rPr>
          <w:rFonts w:ascii="ADLaM Display" w:hAnsi="ADLaM Display" w:cs="ADLaM Display"/>
          <w:b/>
          <w:color w:val="0F9ED5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DA563F">
        <w:rPr>
          <w:rFonts w:ascii="ADLaM Display" w:hAnsi="ADLaM Display" w:cs="ADLaM Display"/>
          <w:b/>
          <w:color w:val="0F9ED5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e bindjeve negative n</w:t>
      </w:r>
      <w:r w:rsidRPr="00DA563F">
        <w:rPr>
          <w:rFonts w:ascii="ADLaM Display" w:hAnsi="ADLaM Display" w:cs="ADLaM Display"/>
          <w:b/>
          <w:color w:val="0F9ED5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DA563F">
        <w:rPr>
          <w:rFonts w:ascii="ADLaM Display" w:hAnsi="ADLaM Display" w:cs="ADLaM Display"/>
          <w:b/>
          <w:color w:val="0F9ED5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f</w:t>
      </w:r>
      <w:r w:rsidRPr="00DA563F">
        <w:rPr>
          <w:rFonts w:ascii="ADLaM Display" w:hAnsi="ADLaM Display" w:cs="ADLaM Display"/>
          <w:b/>
          <w:color w:val="0F9ED5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DA563F">
        <w:rPr>
          <w:rFonts w:ascii="ADLaM Display" w:hAnsi="ADLaM Display" w:cs="ADLaM Display"/>
          <w:b/>
          <w:color w:val="0F9ED5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mij</w:t>
      </w:r>
      <w:r w:rsidRPr="00DA563F">
        <w:rPr>
          <w:rFonts w:ascii="ADLaM Display" w:hAnsi="ADLaM Display" w:cs="ADLaM Display"/>
          <w:b/>
          <w:color w:val="0F9ED5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DA563F">
        <w:rPr>
          <w:rFonts w:ascii="ADLaM Display" w:hAnsi="ADLaM Display" w:cs="ADLaM Display"/>
          <w:b/>
          <w:color w:val="0F9ED5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ri</w:t>
      </w:r>
    </w:p>
    <w:p w14:paraId="668582FA" w14:textId="77777777" w:rsidR="00DA563F" w:rsidRDefault="00DA563F" w:rsidP="00DA563F">
      <w:pPr>
        <w:jc w:val="center"/>
        <w:rPr>
          <w:rFonts w:ascii="ADLaM Display" w:hAnsi="ADLaM Display" w:cs="ADLaM Display"/>
          <w:b/>
          <w:color w:val="0F9ED5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038A3684" w14:textId="64ED12DA" w:rsidR="00DA563F" w:rsidRPr="00DA563F" w:rsidRDefault="00DA563F" w:rsidP="00DA563F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5F930E6" wp14:editId="4A1229D5">
            <wp:extent cx="5486400" cy="3200400"/>
            <wp:effectExtent l="19050" t="0" r="19050" b="38100"/>
            <wp:docPr id="1596927335" name="Diagram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DA563F" w:rsidRPr="00DA56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3F"/>
    <w:rsid w:val="00B50089"/>
    <w:rsid w:val="00DA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8C2D7"/>
  <w15:chartTrackingRefBased/>
  <w15:docId w15:val="{B1141CBF-CAE3-4DA2-901F-D2287DE4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A5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A5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A5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A5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A5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A5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A5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A5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A5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A5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A5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A5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A563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A563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A563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A563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A563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A56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A5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A5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A5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A5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A5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A563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A563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A563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A5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A563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A56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F98A4C6-8EA6-4C08-A1E9-4A248032648A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e-DE"/>
        </a:p>
      </dgm:t>
    </dgm:pt>
    <dgm:pt modelId="{6AD53916-0D5F-435C-9C07-3C13CCA77EFA}">
      <dgm:prSet/>
      <dgm:spPr/>
      <dgm:t>
        <a:bodyPr/>
        <a:lstStyle/>
        <a:p>
          <a:r>
            <a:rPr lang="de-DE"/>
            <a:t>Un</a:t>
          </a:r>
          <a:r>
            <a:rPr lang="de-DE" b="0" i="0"/>
            <a:t>ë duhet të përmbush pritshmëritë e të tjerëve</a:t>
          </a:r>
          <a:endParaRPr lang="de-DE"/>
        </a:p>
      </dgm:t>
    </dgm:pt>
    <dgm:pt modelId="{B2D3DCD5-643B-4ECE-B211-E3302C246783}" type="parTrans" cxnId="{D1B36E29-1D0C-4F9C-931A-06C1371349D7}">
      <dgm:prSet/>
      <dgm:spPr/>
      <dgm:t>
        <a:bodyPr/>
        <a:lstStyle/>
        <a:p>
          <a:endParaRPr lang="de-DE"/>
        </a:p>
      </dgm:t>
    </dgm:pt>
    <dgm:pt modelId="{EC719146-0C45-430D-9145-818BAAAC6EA5}" type="sibTrans" cxnId="{D1B36E29-1D0C-4F9C-931A-06C1371349D7}">
      <dgm:prSet/>
      <dgm:spPr/>
      <dgm:t>
        <a:bodyPr/>
        <a:lstStyle/>
        <a:p>
          <a:endParaRPr lang="de-DE"/>
        </a:p>
      </dgm:t>
    </dgm:pt>
    <dgm:pt modelId="{4F69015F-E6FE-469A-B9DF-288FB51AB59C}">
      <dgm:prSet/>
      <dgm:spPr/>
      <dgm:t>
        <a:bodyPr/>
        <a:lstStyle/>
        <a:p>
          <a:r>
            <a:rPr lang="de-DE"/>
            <a:t>Nuk duhet t</a:t>
          </a:r>
          <a:r>
            <a:rPr lang="de-DE" b="0" i="0"/>
            <a:t>ë ndjej, por të funksionoj</a:t>
          </a:r>
          <a:endParaRPr lang="de-DE"/>
        </a:p>
      </dgm:t>
    </dgm:pt>
    <dgm:pt modelId="{76D441A7-D5A3-456C-B2DE-BD9FFC1383AB}" type="parTrans" cxnId="{B75ECA5B-F47C-4235-96C3-4B8CF46FDC60}">
      <dgm:prSet/>
      <dgm:spPr/>
      <dgm:t>
        <a:bodyPr/>
        <a:lstStyle/>
        <a:p>
          <a:endParaRPr lang="de-DE"/>
        </a:p>
      </dgm:t>
    </dgm:pt>
    <dgm:pt modelId="{BFC76BC8-0F54-4822-8E18-6A149AC37745}" type="sibTrans" cxnId="{B75ECA5B-F47C-4235-96C3-4B8CF46FDC60}">
      <dgm:prSet/>
      <dgm:spPr/>
      <dgm:t>
        <a:bodyPr/>
        <a:lstStyle/>
        <a:p>
          <a:endParaRPr lang="de-DE"/>
        </a:p>
      </dgm:t>
    </dgm:pt>
    <dgm:pt modelId="{426E789A-0D1F-48C7-AF36-C5FF14BE35D1}">
      <dgm:prSet/>
      <dgm:spPr/>
      <dgm:t>
        <a:bodyPr/>
        <a:lstStyle/>
        <a:p>
          <a:r>
            <a:rPr lang="de-DE"/>
            <a:t>Un</a:t>
          </a:r>
          <a:r>
            <a:rPr lang="de-DE" b="0" i="0"/>
            <a:t>ë duhet të jem perfekt</a:t>
          </a:r>
        </a:p>
      </dgm:t>
    </dgm:pt>
    <dgm:pt modelId="{DC3BB6C0-2474-4300-A806-82B8BC4F7802}" type="parTrans" cxnId="{16521281-18A4-478E-B4E6-1E2BDC69ECA2}">
      <dgm:prSet/>
      <dgm:spPr/>
    </dgm:pt>
    <dgm:pt modelId="{CEEFFD1E-0386-473F-894F-F05E9EC98357}" type="sibTrans" cxnId="{16521281-18A4-478E-B4E6-1E2BDC69ECA2}">
      <dgm:prSet/>
      <dgm:spPr/>
    </dgm:pt>
    <dgm:pt modelId="{ABB4268D-DC89-422C-8F4A-2111224476F9}">
      <dgm:prSet/>
      <dgm:spPr/>
      <dgm:t>
        <a:bodyPr/>
        <a:lstStyle/>
        <a:p>
          <a:r>
            <a:rPr lang="de-DE"/>
            <a:t>Un</a:t>
          </a:r>
          <a:r>
            <a:rPr lang="de-DE" b="0" i="0"/>
            <a:t>ë duhet t´ua provoj të tjerëve vlerën time</a:t>
          </a:r>
          <a:endParaRPr lang="de-DE"/>
        </a:p>
      </dgm:t>
    </dgm:pt>
    <dgm:pt modelId="{E0C20A28-1999-4641-86A3-63E48504F368}" type="parTrans" cxnId="{1C12DBF9-FA2C-4EC7-9AF3-F0576B6A1ECD}">
      <dgm:prSet/>
      <dgm:spPr/>
    </dgm:pt>
    <dgm:pt modelId="{666DB455-7437-44D5-843D-AE3131A41007}" type="sibTrans" cxnId="{1C12DBF9-FA2C-4EC7-9AF3-F0576B6A1ECD}">
      <dgm:prSet/>
      <dgm:spPr/>
    </dgm:pt>
    <dgm:pt modelId="{AE220761-DC33-4E3D-A038-F72DA6184472}">
      <dgm:prSet/>
      <dgm:spPr/>
      <dgm:t>
        <a:bodyPr/>
        <a:lstStyle/>
        <a:p>
          <a:r>
            <a:rPr lang="de-DE"/>
            <a:t>Un</a:t>
          </a:r>
          <a:r>
            <a:rPr lang="de-DE" b="0" i="0"/>
            <a:t>ë duhet të jem më i/e miri/a</a:t>
          </a:r>
          <a:endParaRPr lang="de-DE"/>
        </a:p>
      </dgm:t>
    </dgm:pt>
    <dgm:pt modelId="{96E14A1F-8322-47AF-997E-7496E477A95F}" type="parTrans" cxnId="{4907C1C8-02C4-4544-BF9B-21B9FA808A97}">
      <dgm:prSet/>
      <dgm:spPr/>
    </dgm:pt>
    <dgm:pt modelId="{2A4C7EB2-D51F-42F4-922F-ECB35BD7B244}" type="sibTrans" cxnId="{4907C1C8-02C4-4544-BF9B-21B9FA808A97}">
      <dgm:prSet/>
      <dgm:spPr/>
    </dgm:pt>
    <dgm:pt modelId="{934D7535-7848-4E97-86F1-C7CAA64E0A97}">
      <dgm:prSet/>
      <dgm:spPr/>
      <dgm:t>
        <a:bodyPr/>
        <a:lstStyle/>
        <a:p>
          <a:r>
            <a:rPr lang="de-DE"/>
            <a:t>Duhet t´ja dal vet</a:t>
          </a:r>
          <a:r>
            <a:rPr lang="de-DE" b="0" i="0"/>
            <a:t>ë mbanë për gjithcka</a:t>
          </a:r>
          <a:endParaRPr lang="de-DE"/>
        </a:p>
      </dgm:t>
    </dgm:pt>
    <dgm:pt modelId="{CDE512EC-E60A-4598-9611-8DC4CE5454FB}" type="parTrans" cxnId="{4468D912-6520-44E2-9E05-9583ED75773F}">
      <dgm:prSet/>
      <dgm:spPr/>
    </dgm:pt>
    <dgm:pt modelId="{8F76FAE3-1285-4C82-8FB0-0B3FC4FF367D}" type="sibTrans" cxnId="{4468D912-6520-44E2-9E05-9583ED75773F}">
      <dgm:prSet/>
      <dgm:spPr/>
    </dgm:pt>
    <dgm:pt modelId="{2EE4FD6E-63BC-461B-B603-D77252EB6036}">
      <dgm:prSet/>
      <dgm:spPr/>
      <dgm:t>
        <a:bodyPr/>
        <a:lstStyle/>
        <a:p>
          <a:r>
            <a:rPr lang="de-DE"/>
            <a:t>Nuk duhet t</a:t>
          </a:r>
          <a:r>
            <a:rPr lang="de-DE" b="0" i="0"/>
            <a:t>ë gaboj</a:t>
          </a:r>
          <a:endParaRPr lang="de-DE"/>
        </a:p>
      </dgm:t>
    </dgm:pt>
    <dgm:pt modelId="{23BB1DAC-5CB8-44C8-AAE2-6C88DABAA05A}" type="parTrans" cxnId="{C7FFB6CA-7FC3-4EFA-BAA4-41E8677E08D2}">
      <dgm:prSet/>
      <dgm:spPr/>
    </dgm:pt>
    <dgm:pt modelId="{3C140B81-C5E8-46F9-8C24-945BDB169FE0}" type="sibTrans" cxnId="{C7FFB6CA-7FC3-4EFA-BAA4-41E8677E08D2}">
      <dgm:prSet/>
      <dgm:spPr/>
    </dgm:pt>
    <dgm:pt modelId="{B210F917-875A-4577-A6A8-12A0F4F14C35}">
      <dgm:prSet/>
      <dgm:spPr/>
      <dgm:t>
        <a:bodyPr/>
        <a:lstStyle/>
        <a:p>
          <a:r>
            <a:rPr lang="de-DE"/>
            <a:t>Duhet t</a:t>
          </a:r>
          <a:r>
            <a:rPr lang="de-DE" b="0" i="0"/>
            <a:t>ë jem i fortë</a:t>
          </a:r>
          <a:endParaRPr lang="de-DE"/>
        </a:p>
      </dgm:t>
    </dgm:pt>
    <dgm:pt modelId="{9E8036A5-7048-478F-82C4-0C710DF55134}" type="parTrans" cxnId="{603AF0D1-1CB4-4D9F-AC65-EE6777D351E3}">
      <dgm:prSet/>
      <dgm:spPr/>
    </dgm:pt>
    <dgm:pt modelId="{46999B81-512B-4388-AE84-727EAAC23882}" type="sibTrans" cxnId="{603AF0D1-1CB4-4D9F-AC65-EE6777D351E3}">
      <dgm:prSet/>
      <dgm:spPr/>
    </dgm:pt>
    <dgm:pt modelId="{98B65543-EDA2-4A30-81B0-9B64C91DB9F1}">
      <dgm:prSet/>
      <dgm:spPr/>
      <dgm:t>
        <a:bodyPr/>
        <a:lstStyle/>
        <a:p>
          <a:pPr>
            <a:buNone/>
          </a:pPr>
          <a:r>
            <a:rPr lang="de-DE" b="0" i="0"/>
            <a:t>ëNuk duhet të të zhgënjej</a:t>
          </a:r>
          <a:endParaRPr lang="de-DE"/>
        </a:p>
      </dgm:t>
    </dgm:pt>
    <dgm:pt modelId="{110F9E37-E1A6-4B07-B860-05F69139F5AF}" type="parTrans" cxnId="{EE1CA921-305A-4EA0-ABE9-0A541AC8FA6B}">
      <dgm:prSet/>
      <dgm:spPr/>
      <dgm:t>
        <a:bodyPr/>
        <a:lstStyle/>
        <a:p>
          <a:endParaRPr lang="de-DE"/>
        </a:p>
      </dgm:t>
    </dgm:pt>
    <dgm:pt modelId="{B351D216-B666-44B9-A505-C293E132C149}" type="sibTrans" cxnId="{EE1CA921-305A-4EA0-ABE9-0A541AC8FA6B}">
      <dgm:prSet/>
      <dgm:spPr/>
      <dgm:t>
        <a:bodyPr/>
        <a:lstStyle/>
        <a:p>
          <a:endParaRPr lang="de-DE"/>
        </a:p>
      </dgm:t>
    </dgm:pt>
    <dgm:pt modelId="{085371D4-0773-4A12-AA86-ABE12D22AC4A}" type="pres">
      <dgm:prSet presAssocID="{0F98A4C6-8EA6-4C08-A1E9-4A248032648A}" presName="linear" presStyleCnt="0">
        <dgm:presLayoutVars>
          <dgm:animLvl val="lvl"/>
          <dgm:resizeHandles val="exact"/>
        </dgm:presLayoutVars>
      </dgm:prSet>
      <dgm:spPr/>
    </dgm:pt>
    <dgm:pt modelId="{FE972B71-B452-4BD5-843F-B1C83856F487}" type="pres">
      <dgm:prSet presAssocID="{6AD53916-0D5F-435C-9C07-3C13CCA77EFA}" presName="parentText" presStyleLbl="node1" presStyleIdx="0" presStyleCnt="9">
        <dgm:presLayoutVars>
          <dgm:chMax val="0"/>
          <dgm:bulletEnabled val="1"/>
        </dgm:presLayoutVars>
      </dgm:prSet>
      <dgm:spPr/>
    </dgm:pt>
    <dgm:pt modelId="{053B2097-E590-4EA4-88D0-2DC4ACF4DB53}" type="pres">
      <dgm:prSet presAssocID="{EC719146-0C45-430D-9145-818BAAAC6EA5}" presName="spacer" presStyleCnt="0"/>
      <dgm:spPr/>
    </dgm:pt>
    <dgm:pt modelId="{0FFAE196-ACA0-47EE-A473-1C16D2025A2B}" type="pres">
      <dgm:prSet presAssocID="{426E789A-0D1F-48C7-AF36-C5FF14BE35D1}" presName="parentText" presStyleLbl="node1" presStyleIdx="1" presStyleCnt="9">
        <dgm:presLayoutVars>
          <dgm:chMax val="0"/>
          <dgm:bulletEnabled val="1"/>
        </dgm:presLayoutVars>
      </dgm:prSet>
      <dgm:spPr/>
    </dgm:pt>
    <dgm:pt modelId="{765791BD-B2FD-4CEA-A142-7D54CEC4644C}" type="pres">
      <dgm:prSet presAssocID="{CEEFFD1E-0386-473F-894F-F05E9EC98357}" presName="spacer" presStyleCnt="0"/>
      <dgm:spPr/>
    </dgm:pt>
    <dgm:pt modelId="{0F539B7A-F162-48E2-B63A-7AE2473F73E3}" type="pres">
      <dgm:prSet presAssocID="{ABB4268D-DC89-422C-8F4A-2111224476F9}" presName="parentText" presStyleLbl="node1" presStyleIdx="2" presStyleCnt="9">
        <dgm:presLayoutVars>
          <dgm:chMax val="0"/>
          <dgm:bulletEnabled val="1"/>
        </dgm:presLayoutVars>
      </dgm:prSet>
      <dgm:spPr/>
    </dgm:pt>
    <dgm:pt modelId="{7E0179D5-5545-4BE8-A3BA-C79B515C2B99}" type="pres">
      <dgm:prSet presAssocID="{666DB455-7437-44D5-843D-AE3131A41007}" presName="spacer" presStyleCnt="0"/>
      <dgm:spPr/>
    </dgm:pt>
    <dgm:pt modelId="{AAA93B92-05C3-43C0-AC56-C773C630A72C}" type="pres">
      <dgm:prSet presAssocID="{AE220761-DC33-4E3D-A038-F72DA6184472}" presName="parentText" presStyleLbl="node1" presStyleIdx="3" presStyleCnt="9">
        <dgm:presLayoutVars>
          <dgm:chMax val="0"/>
          <dgm:bulletEnabled val="1"/>
        </dgm:presLayoutVars>
      </dgm:prSet>
      <dgm:spPr/>
    </dgm:pt>
    <dgm:pt modelId="{D44A4F82-0D85-4F10-9CE0-A90B2FFD3B29}" type="pres">
      <dgm:prSet presAssocID="{2A4C7EB2-D51F-42F4-922F-ECB35BD7B244}" presName="spacer" presStyleCnt="0"/>
      <dgm:spPr/>
    </dgm:pt>
    <dgm:pt modelId="{6115E8BB-D0EC-4B13-92F4-439E2B19526E}" type="pres">
      <dgm:prSet presAssocID="{934D7535-7848-4E97-86F1-C7CAA64E0A97}" presName="parentText" presStyleLbl="node1" presStyleIdx="4" presStyleCnt="9">
        <dgm:presLayoutVars>
          <dgm:chMax val="0"/>
          <dgm:bulletEnabled val="1"/>
        </dgm:presLayoutVars>
      </dgm:prSet>
      <dgm:spPr/>
    </dgm:pt>
    <dgm:pt modelId="{106795BE-5BDA-49FD-802C-7B14F6164C39}" type="pres">
      <dgm:prSet presAssocID="{8F76FAE3-1285-4C82-8FB0-0B3FC4FF367D}" presName="spacer" presStyleCnt="0"/>
      <dgm:spPr/>
    </dgm:pt>
    <dgm:pt modelId="{F1231793-6B03-4543-AA00-38312FC28C09}" type="pres">
      <dgm:prSet presAssocID="{2EE4FD6E-63BC-461B-B603-D77252EB6036}" presName="parentText" presStyleLbl="node1" presStyleIdx="5" presStyleCnt="9">
        <dgm:presLayoutVars>
          <dgm:chMax val="0"/>
          <dgm:bulletEnabled val="1"/>
        </dgm:presLayoutVars>
      </dgm:prSet>
      <dgm:spPr/>
    </dgm:pt>
    <dgm:pt modelId="{B48A3BF3-F146-4A50-AE58-5137F69E96F8}" type="pres">
      <dgm:prSet presAssocID="{3C140B81-C5E8-46F9-8C24-945BDB169FE0}" presName="spacer" presStyleCnt="0"/>
      <dgm:spPr/>
    </dgm:pt>
    <dgm:pt modelId="{10B87D88-0116-4EE8-82EA-5B1A3145625A}" type="pres">
      <dgm:prSet presAssocID="{B210F917-875A-4577-A6A8-12A0F4F14C35}" presName="parentText" presStyleLbl="node1" presStyleIdx="6" presStyleCnt="9">
        <dgm:presLayoutVars>
          <dgm:chMax val="0"/>
          <dgm:bulletEnabled val="1"/>
        </dgm:presLayoutVars>
      </dgm:prSet>
      <dgm:spPr/>
    </dgm:pt>
    <dgm:pt modelId="{53EAB3F1-015B-497B-999B-26CCE0266454}" type="pres">
      <dgm:prSet presAssocID="{46999B81-512B-4388-AE84-727EAAC23882}" presName="spacer" presStyleCnt="0"/>
      <dgm:spPr/>
    </dgm:pt>
    <dgm:pt modelId="{1758DE41-EE58-4ACB-A799-0A7CB6D1D9E2}" type="pres">
      <dgm:prSet presAssocID="{4F69015F-E6FE-469A-B9DF-288FB51AB59C}" presName="parentText" presStyleLbl="node1" presStyleIdx="7" presStyleCnt="9">
        <dgm:presLayoutVars>
          <dgm:chMax val="0"/>
          <dgm:bulletEnabled val="1"/>
        </dgm:presLayoutVars>
      </dgm:prSet>
      <dgm:spPr/>
    </dgm:pt>
    <dgm:pt modelId="{CCC19F6F-6404-40B9-AD42-3416F5BD124E}" type="pres">
      <dgm:prSet presAssocID="{BFC76BC8-0F54-4822-8E18-6A149AC37745}" presName="spacer" presStyleCnt="0"/>
      <dgm:spPr/>
    </dgm:pt>
    <dgm:pt modelId="{291767E2-EA63-474A-B2A9-B55DE3C7E2DC}" type="pres">
      <dgm:prSet presAssocID="{98B65543-EDA2-4A30-81B0-9B64C91DB9F1}" presName="parentText" presStyleLbl="node1" presStyleIdx="8" presStyleCnt="9">
        <dgm:presLayoutVars>
          <dgm:chMax val="0"/>
          <dgm:bulletEnabled val="1"/>
        </dgm:presLayoutVars>
      </dgm:prSet>
      <dgm:spPr/>
    </dgm:pt>
  </dgm:ptLst>
  <dgm:cxnLst>
    <dgm:cxn modelId="{4468D912-6520-44E2-9E05-9583ED75773F}" srcId="{0F98A4C6-8EA6-4C08-A1E9-4A248032648A}" destId="{934D7535-7848-4E97-86F1-C7CAA64E0A97}" srcOrd="4" destOrd="0" parTransId="{CDE512EC-E60A-4598-9611-8DC4CE5454FB}" sibTransId="{8F76FAE3-1285-4C82-8FB0-0B3FC4FF367D}"/>
    <dgm:cxn modelId="{EE1CA921-305A-4EA0-ABE9-0A541AC8FA6B}" srcId="{0F98A4C6-8EA6-4C08-A1E9-4A248032648A}" destId="{98B65543-EDA2-4A30-81B0-9B64C91DB9F1}" srcOrd="8" destOrd="0" parTransId="{110F9E37-E1A6-4B07-B860-05F69139F5AF}" sibTransId="{B351D216-B666-44B9-A505-C293E132C149}"/>
    <dgm:cxn modelId="{D1B36E29-1D0C-4F9C-931A-06C1371349D7}" srcId="{0F98A4C6-8EA6-4C08-A1E9-4A248032648A}" destId="{6AD53916-0D5F-435C-9C07-3C13CCA77EFA}" srcOrd="0" destOrd="0" parTransId="{B2D3DCD5-643B-4ECE-B211-E3302C246783}" sibTransId="{EC719146-0C45-430D-9145-818BAAAC6EA5}"/>
    <dgm:cxn modelId="{F1285529-B50A-46B5-89D7-5D355FFD491C}" type="presOf" srcId="{AE220761-DC33-4E3D-A038-F72DA6184472}" destId="{AAA93B92-05C3-43C0-AC56-C773C630A72C}" srcOrd="0" destOrd="0" presId="urn:microsoft.com/office/officeart/2005/8/layout/vList2"/>
    <dgm:cxn modelId="{DDB8383D-9A99-49BE-9C0A-4DABB1D934FD}" type="presOf" srcId="{426E789A-0D1F-48C7-AF36-C5FF14BE35D1}" destId="{0FFAE196-ACA0-47EE-A473-1C16D2025A2B}" srcOrd="0" destOrd="0" presId="urn:microsoft.com/office/officeart/2005/8/layout/vList2"/>
    <dgm:cxn modelId="{B75ECA5B-F47C-4235-96C3-4B8CF46FDC60}" srcId="{0F98A4C6-8EA6-4C08-A1E9-4A248032648A}" destId="{4F69015F-E6FE-469A-B9DF-288FB51AB59C}" srcOrd="7" destOrd="0" parTransId="{76D441A7-D5A3-456C-B2DE-BD9FFC1383AB}" sibTransId="{BFC76BC8-0F54-4822-8E18-6A149AC37745}"/>
    <dgm:cxn modelId="{C1952D5E-0398-486D-B231-B3118550F8EF}" type="presOf" srcId="{6AD53916-0D5F-435C-9C07-3C13CCA77EFA}" destId="{FE972B71-B452-4BD5-843F-B1C83856F487}" srcOrd="0" destOrd="0" presId="urn:microsoft.com/office/officeart/2005/8/layout/vList2"/>
    <dgm:cxn modelId="{E9F77955-2D8E-40BF-8E88-F8A492941362}" type="presOf" srcId="{0F98A4C6-8EA6-4C08-A1E9-4A248032648A}" destId="{085371D4-0773-4A12-AA86-ABE12D22AC4A}" srcOrd="0" destOrd="0" presId="urn:microsoft.com/office/officeart/2005/8/layout/vList2"/>
    <dgm:cxn modelId="{7F01CA76-2F3A-49C8-8419-A47356EBFA17}" type="presOf" srcId="{2EE4FD6E-63BC-461B-B603-D77252EB6036}" destId="{F1231793-6B03-4543-AA00-38312FC28C09}" srcOrd="0" destOrd="0" presId="urn:microsoft.com/office/officeart/2005/8/layout/vList2"/>
    <dgm:cxn modelId="{16521281-18A4-478E-B4E6-1E2BDC69ECA2}" srcId="{0F98A4C6-8EA6-4C08-A1E9-4A248032648A}" destId="{426E789A-0D1F-48C7-AF36-C5FF14BE35D1}" srcOrd="1" destOrd="0" parTransId="{DC3BB6C0-2474-4300-A806-82B8BC4F7802}" sibTransId="{CEEFFD1E-0386-473F-894F-F05E9EC98357}"/>
    <dgm:cxn modelId="{DA5AC69A-DD77-436C-BA06-E6A2C1B193AC}" type="presOf" srcId="{934D7535-7848-4E97-86F1-C7CAA64E0A97}" destId="{6115E8BB-D0EC-4B13-92F4-439E2B19526E}" srcOrd="0" destOrd="0" presId="urn:microsoft.com/office/officeart/2005/8/layout/vList2"/>
    <dgm:cxn modelId="{16CACEAE-488A-4029-8711-992AC7CBF0C9}" type="presOf" srcId="{B210F917-875A-4577-A6A8-12A0F4F14C35}" destId="{10B87D88-0116-4EE8-82EA-5B1A3145625A}" srcOrd="0" destOrd="0" presId="urn:microsoft.com/office/officeart/2005/8/layout/vList2"/>
    <dgm:cxn modelId="{2DE088AF-77A8-4A70-9640-4F96D6954DC7}" type="presOf" srcId="{98B65543-EDA2-4A30-81B0-9B64C91DB9F1}" destId="{291767E2-EA63-474A-B2A9-B55DE3C7E2DC}" srcOrd="0" destOrd="0" presId="urn:microsoft.com/office/officeart/2005/8/layout/vList2"/>
    <dgm:cxn modelId="{014224B4-5DCD-4713-83E7-8266F6AA0C4B}" type="presOf" srcId="{ABB4268D-DC89-422C-8F4A-2111224476F9}" destId="{0F539B7A-F162-48E2-B63A-7AE2473F73E3}" srcOrd="0" destOrd="0" presId="urn:microsoft.com/office/officeart/2005/8/layout/vList2"/>
    <dgm:cxn modelId="{4907C1C8-02C4-4544-BF9B-21B9FA808A97}" srcId="{0F98A4C6-8EA6-4C08-A1E9-4A248032648A}" destId="{AE220761-DC33-4E3D-A038-F72DA6184472}" srcOrd="3" destOrd="0" parTransId="{96E14A1F-8322-47AF-997E-7496E477A95F}" sibTransId="{2A4C7EB2-D51F-42F4-922F-ECB35BD7B244}"/>
    <dgm:cxn modelId="{C7FFB6CA-7FC3-4EFA-BAA4-41E8677E08D2}" srcId="{0F98A4C6-8EA6-4C08-A1E9-4A248032648A}" destId="{2EE4FD6E-63BC-461B-B603-D77252EB6036}" srcOrd="5" destOrd="0" parTransId="{23BB1DAC-5CB8-44C8-AAE2-6C88DABAA05A}" sibTransId="{3C140B81-C5E8-46F9-8C24-945BDB169FE0}"/>
    <dgm:cxn modelId="{603AF0D1-1CB4-4D9F-AC65-EE6777D351E3}" srcId="{0F98A4C6-8EA6-4C08-A1E9-4A248032648A}" destId="{B210F917-875A-4577-A6A8-12A0F4F14C35}" srcOrd="6" destOrd="0" parTransId="{9E8036A5-7048-478F-82C4-0C710DF55134}" sibTransId="{46999B81-512B-4388-AE84-727EAAC23882}"/>
    <dgm:cxn modelId="{FCF8CBF9-FCA5-4D2E-865B-D5049A60580D}" type="presOf" srcId="{4F69015F-E6FE-469A-B9DF-288FB51AB59C}" destId="{1758DE41-EE58-4ACB-A799-0A7CB6D1D9E2}" srcOrd="0" destOrd="0" presId="urn:microsoft.com/office/officeart/2005/8/layout/vList2"/>
    <dgm:cxn modelId="{1C12DBF9-FA2C-4EC7-9AF3-F0576B6A1ECD}" srcId="{0F98A4C6-8EA6-4C08-A1E9-4A248032648A}" destId="{ABB4268D-DC89-422C-8F4A-2111224476F9}" srcOrd="2" destOrd="0" parTransId="{E0C20A28-1999-4641-86A3-63E48504F368}" sibTransId="{666DB455-7437-44D5-843D-AE3131A41007}"/>
    <dgm:cxn modelId="{20B1EEE7-5673-4F3F-931E-FA4450044979}" type="presParOf" srcId="{085371D4-0773-4A12-AA86-ABE12D22AC4A}" destId="{FE972B71-B452-4BD5-843F-B1C83856F487}" srcOrd="0" destOrd="0" presId="urn:microsoft.com/office/officeart/2005/8/layout/vList2"/>
    <dgm:cxn modelId="{17C3F4B0-7CC1-43EB-AE4F-EF1C601F68C6}" type="presParOf" srcId="{085371D4-0773-4A12-AA86-ABE12D22AC4A}" destId="{053B2097-E590-4EA4-88D0-2DC4ACF4DB53}" srcOrd="1" destOrd="0" presId="urn:microsoft.com/office/officeart/2005/8/layout/vList2"/>
    <dgm:cxn modelId="{A19A6711-2D79-44A9-B554-9CA5179354CE}" type="presParOf" srcId="{085371D4-0773-4A12-AA86-ABE12D22AC4A}" destId="{0FFAE196-ACA0-47EE-A473-1C16D2025A2B}" srcOrd="2" destOrd="0" presId="urn:microsoft.com/office/officeart/2005/8/layout/vList2"/>
    <dgm:cxn modelId="{D06988AE-30F7-4792-9DA6-807CBB24AC1C}" type="presParOf" srcId="{085371D4-0773-4A12-AA86-ABE12D22AC4A}" destId="{765791BD-B2FD-4CEA-A142-7D54CEC4644C}" srcOrd="3" destOrd="0" presId="urn:microsoft.com/office/officeart/2005/8/layout/vList2"/>
    <dgm:cxn modelId="{8FF0C5FA-766E-416C-A9FF-7E14D5C4F423}" type="presParOf" srcId="{085371D4-0773-4A12-AA86-ABE12D22AC4A}" destId="{0F539B7A-F162-48E2-B63A-7AE2473F73E3}" srcOrd="4" destOrd="0" presId="urn:microsoft.com/office/officeart/2005/8/layout/vList2"/>
    <dgm:cxn modelId="{3D15CA0F-732B-4AC8-869C-E6AF40993685}" type="presParOf" srcId="{085371D4-0773-4A12-AA86-ABE12D22AC4A}" destId="{7E0179D5-5545-4BE8-A3BA-C79B515C2B99}" srcOrd="5" destOrd="0" presId="urn:microsoft.com/office/officeart/2005/8/layout/vList2"/>
    <dgm:cxn modelId="{54181B09-C15E-4B18-8024-3C55861436F5}" type="presParOf" srcId="{085371D4-0773-4A12-AA86-ABE12D22AC4A}" destId="{AAA93B92-05C3-43C0-AC56-C773C630A72C}" srcOrd="6" destOrd="0" presId="urn:microsoft.com/office/officeart/2005/8/layout/vList2"/>
    <dgm:cxn modelId="{E797C88E-4559-4187-A65F-89D5CAAF73CC}" type="presParOf" srcId="{085371D4-0773-4A12-AA86-ABE12D22AC4A}" destId="{D44A4F82-0D85-4F10-9CE0-A90B2FFD3B29}" srcOrd="7" destOrd="0" presId="urn:microsoft.com/office/officeart/2005/8/layout/vList2"/>
    <dgm:cxn modelId="{20542FDE-8F60-4103-894E-7D898BA01AFA}" type="presParOf" srcId="{085371D4-0773-4A12-AA86-ABE12D22AC4A}" destId="{6115E8BB-D0EC-4B13-92F4-439E2B19526E}" srcOrd="8" destOrd="0" presId="urn:microsoft.com/office/officeart/2005/8/layout/vList2"/>
    <dgm:cxn modelId="{182BCF05-9AB7-4F16-AE0D-450169B04ED6}" type="presParOf" srcId="{085371D4-0773-4A12-AA86-ABE12D22AC4A}" destId="{106795BE-5BDA-49FD-802C-7B14F6164C39}" srcOrd="9" destOrd="0" presId="urn:microsoft.com/office/officeart/2005/8/layout/vList2"/>
    <dgm:cxn modelId="{5BC9459B-9A5A-4302-9A4C-46F779E1F14A}" type="presParOf" srcId="{085371D4-0773-4A12-AA86-ABE12D22AC4A}" destId="{F1231793-6B03-4543-AA00-38312FC28C09}" srcOrd="10" destOrd="0" presId="urn:microsoft.com/office/officeart/2005/8/layout/vList2"/>
    <dgm:cxn modelId="{EA517E94-16C4-4C53-8B77-B32AA4E4B556}" type="presParOf" srcId="{085371D4-0773-4A12-AA86-ABE12D22AC4A}" destId="{B48A3BF3-F146-4A50-AE58-5137F69E96F8}" srcOrd="11" destOrd="0" presId="urn:microsoft.com/office/officeart/2005/8/layout/vList2"/>
    <dgm:cxn modelId="{CC5F6A2A-7DD7-4739-8D67-ED036DA75DE5}" type="presParOf" srcId="{085371D4-0773-4A12-AA86-ABE12D22AC4A}" destId="{10B87D88-0116-4EE8-82EA-5B1A3145625A}" srcOrd="12" destOrd="0" presId="urn:microsoft.com/office/officeart/2005/8/layout/vList2"/>
    <dgm:cxn modelId="{1B1D7B85-7B4E-4F9E-882F-32E3470C6336}" type="presParOf" srcId="{085371D4-0773-4A12-AA86-ABE12D22AC4A}" destId="{53EAB3F1-015B-497B-999B-26CCE0266454}" srcOrd="13" destOrd="0" presId="urn:microsoft.com/office/officeart/2005/8/layout/vList2"/>
    <dgm:cxn modelId="{4C54267E-3D56-4D9A-82DC-54750F40035F}" type="presParOf" srcId="{085371D4-0773-4A12-AA86-ABE12D22AC4A}" destId="{1758DE41-EE58-4ACB-A799-0A7CB6D1D9E2}" srcOrd="14" destOrd="0" presId="urn:microsoft.com/office/officeart/2005/8/layout/vList2"/>
    <dgm:cxn modelId="{8B8AC415-B0F4-4797-895B-E6B9249F6816}" type="presParOf" srcId="{085371D4-0773-4A12-AA86-ABE12D22AC4A}" destId="{CCC19F6F-6404-40B9-AD42-3416F5BD124E}" srcOrd="15" destOrd="0" presId="urn:microsoft.com/office/officeart/2005/8/layout/vList2"/>
    <dgm:cxn modelId="{D3EB4FBA-882E-4BB1-B0DD-D554F446F389}" type="presParOf" srcId="{085371D4-0773-4A12-AA86-ABE12D22AC4A}" destId="{291767E2-EA63-474A-B2A9-B55DE3C7E2DC}" srcOrd="16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972B71-B452-4BD5-843F-B1C83856F487}">
      <dsp:nvSpPr>
        <dsp:cNvPr id="0" name=""/>
        <dsp:cNvSpPr/>
      </dsp:nvSpPr>
      <dsp:spPr>
        <a:xfrm>
          <a:off x="0" y="13094"/>
          <a:ext cx="5486400" cy="31941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kern="1200"/>
            <a:t>Un</a:t>
          </a:r>
          <a:r>
            <a:rPr lang="de-DE" sz="1300" b="0" i="0" kern="1200"/>
            <a:t>ë duhet të përmbush pritshmëritë e të tjerëve</a:t>
          </a:r>
          <a:endParaRPr lang="de-DE" sz="1300" kern="1200"/>
        </a:p>
      </dsp:txBody>
      <dsp:txXfrm>
        <a:off x="15592" y="28686"/>
        <a:ext cx="5455216" cy="288226"/>
      </dsp:txXfrm>
    </dsp:sp>
    <dsp:sp modelId="{0FFAE196-ACA0-47EE-A473-1C16D2025A2B}">
      <dsp:nvSpPr>
        <dsp:cNvPr id="0" name=""/>
        <dsp:cNvSpPr/>
      </dsp:nvSpPr>
      <dsp:spPr>
        <a:xfrm>
          <a:off x="0" y="369944"/>
          <a:ext cx="5486400" cy="31941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kern="1200"/>
            <a:t>Un</a:t>
          </a:r>
          <a:r>
            <a:rPr lang="de-DE" sz="1300" b="0" i="0" kern="1200"/>
            <a:t>ë duhet të jem perfekt</a:t>
          </a:r>
        </a:p>
      </dsp:txBody>
      <dsp:txXfrm>
        <a:off x="15592" y="385536"/>
        <a:ext cx="5455216" cy="288226"/>
      </dsp:txXfrm>
    </dsp:sp>
    <dsp:sp modelId="{0F539B7A-F162-48E2-B63A-7AE2473F73E3}">
      <dsp:nvSpPr>
        <dsp:cNvPr id="0" name=""/>
        <dsp:cNvSpPr/>
      </dsp:nvSpPr>
      <dsp:spPr>
        <a:xfrm>
          <a:off x="0" y="726794"/>
          <a:ext cx="5486400" cy="31941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kern="1200"/>
            <a:t>Un</a:t>
          </a:r>
          <a:r>
            <a:rPr lang="de-DE" sz="1300" b="0" i="0" kern="1200"/>
            <a:t>ë duhet t´ua provoj të tjerëve vlerën time</a:t>
          </a:r>
          <a:endParaRPr lang="de-DE" sz="1300" kern="1200"/>
        </a:p>
      </dsp:txBody>
      <dsp:txXfrm>
        <a:off x="15592" y="742386"/>
        <a:ext cx="5455216" cy="288226"/>
      </dsp:txXfrm>
    </dsp:sp>
    <dsp:sp modelId="{AAA93B92-05C3-43C0-AC56-C773C630A72C}">
      <dsp:nvSpPr>
        <dsp:cNvPr id="0" name=""/>
        <dsp:cNvSpPr/>
      </dsp:nvSpPr>
      <dsp:spPr>
        <a:xfrm>
          <a:off x="0" y="1083644"/>
          <a:ext cx="5486400" cy="31941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kern="1200"/>
            <a:t>Un</a:t>
          </a:r>
          <a:r>
            <a:rPr lang="de-DE" sz="1300" b="0" i="0" kern="1200"/>
            <a:t>ë duhet të jem më i/e miri/a</a:t>
          </a:r>
          <a:endParaRPr lang="de-DE" sz="1300" kern="1200"/>
        </a:p>
      </dsp:txBody>
      <dsp:txXfrm>
        <a:off x="15592" y="1099236"/>
        <a:ext cx="5455216" cy="288226"/>
      </dsp:txXfrm>
    </dsp:sp>
    <dsp:sp modelId="{6115E8BB-D0EC-4B13-92F4-439E2B19526E}">
      <dsp:nvSpPr>
        <dsp:cNvPr id="0" name=""/>
        <dsp:cNvSpPr/>
      </dsp:nvSpPr>
      <dsp:spPr>
        <a:xfrm>
          <a:off x="0" y="1440494"/>
          <a:ext cx="5486400" cy="31941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kern="1200"/>
            <a:t>Duhet t´ja dal vet</a:t>
          </a:r>
          <a:r>
            <a:rPr lang="de-DE" sz="1300" b="0" i="0" kern="1200"/>
            <a:t>ë mbanë për gjithcka</a:t>
          </a:r>
          <a:endParaRPr lang="de-DE" sz="1300" kern="1200"/>
        </a:p>
      </dsp:txBody>
      <dsp:txXfrm>
        <a:off x="15592" y="1456086"/>
        <a:ext cx="5455216" cy="288226"/>
      </dsp:txXfrm>
    </dsp:sp>
    <dsp:sp modelId="{F1231793-6B03-4543-AA00-38312FC28C09}">
      <dsp:nvSpPr>
        <dsp:cNvPr id="0" name=""/>
        <dsp:cNvSpPr/>
      </dsp:nvSpPr>
      <dsp:spPr>
        <a:xfrm>
          <a:off x="0" y="1797345"/>
          <a:ext cx="5486400" cy="31941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kern="1200"/>
            <a:t>Nuk duhet t</a:t>
          </a:r>
          <a:r>
            <a:rPr lang="de-DE" sz="1300" b="0" i="0" kern="1200"/>
            <a:t>ë gaboj</a:t>
          </a:r>
          <a:endParaRPr lang="de-DE" sz="1300" kern="1200"/>
        </a:p>
      </dsp:txBody>
      <dsp:txXfrm>
        <a:off x="15592" y="1812937"/>
        <a:ext cx="5455216" cy="288226"/>
      </dsp:txXfrm>
    </dsp:sp>
    <dsp:sp modelId="{10B87D88-0116-4EE8-82EA-5B1A3145625A}">
      <dsp:nvSpPr>
        <dsp:cNvPr id="0" name=""/>
        <dsp:cNvSpPr/>
      </dsp:nvSpPr>
      <dsp:spPr>
        <a:xfrm>
          <a:off x="0" y="2154195"/>
          <a:ext cx="5486400" cy="31941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kern="1200"/>
            <a:t>Duhet t</a:t>
          </a:r>
          <a:r>
            <a:rPr lang="de-DE" sz="1300" b="0" i="0" kern="1200"/>
            <a:t>ë jem i fortë</a:t>
          </a:r>
          <a:endParaRPr lang="de-DE" sz="1300" kern="1200"/>
        </a:p>
      </dsp:txBody>
      <dsp:txXfrm>
        <a:off x="15592" y="2169787"/>
        <a:ext cx="5455216" cy="288226"/>
      </dsp:txXfrm>
    </dsp:sp>
    <dsp:sp modelId="{1758DE41-EE58-4ACB-A799-0A7CB6D1D9E2}">
      <dsp:nvSpPr>
        <dsp:cNvPr id="0" name=""/>
        <dsp:cNvSpPr/>
      </dsp:nvSpPr>
      <dsp:spPr>
        <a:xfrm>
          <a:off x="0" y="2511045"/>
          <a:ext cx="5486400" cy="31941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kern="1200"/>
            <a:t>Nuk duhet t</a:t>
          </a:r>
          <a:r>
            <a:rPr lang="de-DE" sz="1300" b="0" i="0" kern="1200"/>
            <a:t>ë ndjej, por të funksionoj</a:t>
          </a:r>
          <a:endParaRPr lang="de-DE" sz="1300" kern="1200"/>
        </a:p>
      </dsp:txBody>
      <dsp:txXfrm>
        <a:off x="15592" y="2526637"/>
        <a:ext cx="5455216" cy="288226"/>
      </dsp:txXfrm>
    </dsp:sp>
    <dsp:sp modelId="{291767E2-EA63-474A-B2A9-B55DE3C7E2DC}">
      <dsp:nvSpPr>
        <dsp:cNvPr id="0" name=""/>
        <dsp:cNvSpPr/>
      </dsp:nvSpPr>
      <dsp:spPr>
        <a:xfrm>
          <a:off x="0" y="2867895"/>
          <a:ext cx="5486400" cy="31941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b="0" i="0" kern="1200"/>
            <a:t>ëNuk duhet të të zhgënjej</a:t>
          </a:r>
          <a:endParaRPr lang="de-DE" sz="1300" kern="1200"/>
        </a:p>
      </dsp:txBody>
      <dsp:txXfrm>
        <a:off x="15592" y="2883487"/>
        <a:ext cx="5455216" cy="2882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76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enxhi nazaj</dc:creator>
  <cp:keywords/>
  <dc:description/>
  <cp:lastModifiedBy>enxhi nazaj</cp:lastModifiedBy>
  <cp:revision>1</cp:revision>
  <dcterms:created xsi:type="dcterms:W3CDTF">2025-12-28T14:49:00Z</dcterms:created>
  <dcterms:modified xsi:type="dcterms:W3CDTF">2025-12-28T14:55:00Z</dcterms:modified>
</cp:coreProperties>
</file>